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0D" w:rsidRPr="00312A56" w:rsidRDefault="00D27B0D" w:rsidP="00A569AD">
      <w:pPr>
        <w:rPr>
          <w:rFonts w:ascii="GHEA Grapalat" w:hAnsi="GHEA Grapalat"/>
          <w:b/>
          <w:i/>
          <w:szCs w:val="24"/>
          <w:lang w:val="ru-RU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43D21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BC67AA">
        <w:rPr>
          <w:rFonts w:ascii="GHEA Grapalat" w:hAnsi="GHEA Grapalat" w:cs="Sylfaen"/>
          <w:sz w:val="24"/>
          <w:szCs w:val="24"/>
          <w:u w:val="single"/>
          <w:lang w:val="ru-RU"/>
        </w:rPr>
        <w:t>Ծ</w:t>
      </w:r>
      <w:r w:rsidR="00943D21" w:rsidRPr="00943D21">
        <w:rPr>
          <w:rFonts w:ascii="GHEA Grapalat" w:hAnsi="GHEA Grapalat" w:cs="Sylfaen"/>
          <w:sz w:val="24"/>
          <w:szCs w:val="24"/>
          <w:u w:val="single"/>
        </w:rPr>
        <w:t>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FE60BD" w:rsidRPr="00FE60BD">
        <w:rPr>
          <w:rFonts w:ascii="GHEA Grapalat" w:hAnsi="GHEA Grapalat" w:cs="Sylfaen"/>
          <w:sz w:val="24"/>
          <w:szCs w:val="24"/>
          <w:u w:val="single"/>
          <w:lang w:val="af-ZA"/>
        </w:rPr>
        <w:t>67</w:t>
      </w:r>
      <w:r w:rsidR="00943D21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A4420D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A4420D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FE60BD" w:rsidRPr="00DF40CF">
        <w:rPr>
          <w:rFonts w:ascii="Arial" w:hAnsi="Arial" w:cs="Arial"/>
          <w:lang w:val="hy-AM"/>
        </w:rPr>
        <w:t>օդորակիչների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վրա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կատարվող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նորոգման</w:t>
      </w:r>
      <w:r w:rsidR="00FE60BD" w:rsidRPr="00DF40CF">
        <w:rPr>
          <w:rFonts w:ascii="GHEA Grapalat" w:hAnsi="GHEA Grapalat"/>
          <w:lang w:val="hy-AM"/>
        </w:rPr>
        <w:t xml:space="preserve">, </w:t>
      </w:r>
      <w:r w:rsidR="00FE60BD" w:rsidRPr="00DF40CF">
        <w:rPr>
          <w:rFonts w:ascii="Arial" w:hAnsi="Arial" w:cs="Arial"/>
          <w:lang w:val="hy-AM"/>
        </w:rPr>
        <w:t>տեխնիկական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սպասարկման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ծառայություններ</w:t>
      </w:r>
      <w:r w:rsidR="00FE60BD" w:rsidRPr="00DF40CF">
        <w:rPr>
          <w:rFonts w:ascii="Arial" w:hAnsi="Arial" w:cs="Arial"/>
          <w:lang w:val="af-ZA"/>
        </w:rPr>
        <w:t>ի</w:t>
      </w:r>
      <w:r w:rsidR="00FE60BD" w:rsidRPr="00DF40CF">
        <w:rPr>
          <w:rFonts w:ascii="GHEA Grapalat" w:hAnsi="GHEA Grapalat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r w:rsidRPr="002A0FDB">
        <w:rPr>
          <w:rFonts w:ascii="GHEA Grapalat" w:hAnsi="GHEA Grapalat"/>
          <w:szCs w:val="24"/>
        </w:rPr>
        <w:t>կազմակերպված</w:t>
      </w:r>
      <w:r w:rsidRPr="00A4420D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BC67AA">
        <w:rPr>
          <w:rFonts w:ascii="GHEA Grapalat" w:hAnsi="GHEA Grapalat" w:cs="Sylfaen"/>
          <w:b/>
          <w:szCs w:val="24"/>
          <w:lang w:val="ru-RU"/>
        </w:rPr>
        <w:t>Ծ</w:t>
      </w:r>
      <w:r w:rsidR="006D1E92">
        <w:rPr>
          <w:rFonts w:ascii="GHEA Grapalat" w:hAnsi="GHEA Grapalat" w:cs="Sylfaen"/>
          <w:b/>
          <w:szCs w:val="24"/>
          <w:lang w:val="ru-RU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FE60BD" w:rsidRPr="00FE60BD">
        <w:rPr>
          <w:rFonts w:ascii="GHEA Grapalat" w:hAnsi="GHEA Grapalat" w:cs="Sylfaen"/>
          <w:b/>
          <w:szCs w:val="24"/>
          <w:lang w:val="af-ZA"/>
        </w:rPr>
        <w:t>67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A4420D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r w:rsidRPr="002A0FDB">
        <w:rPr>
          <w:rFonts w:ascii="GHEA Grapalat" w:hAnsi="GHEA Grapalat" w:cs="Sylfaen"/>
          <w:szCs w:val="24"/>
        </w:rPr>
        <w:t>գնանշման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հարցման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ձևով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գնում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կատարելու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Pr="002A0FDB">
        <w:rPr>
          <w:rFonts w:ascii="GHEA Grapalat" w:hAnsi="GHEA Grapalat" w:cs="Sylfaen"/>
          <w:szCs w:val="24"/>
        </w:rPr>
        <w:t>ընթացակարգի</w:t>
      </w:r>
      <w:r w:rsidRPr="00A4420D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BC67AA">
        <w:rPr>
          <w:rFonts w:ascii="GHEA Grapalat" w:hAnsi="GHEA Grapalat"/>
          <w:b/>
          <w:szCs w:val="24"/>
          <w:lang w:val="ru-RU"/>
        </w:rPr>
        <w:t>հու</w:t>
      </w:r>
      <w:r w:rsidR="00FE60BD">
        <w:rPr>
          <w:rFonts w:ascii="GHEA Grapalat" w:hAnsi="GHEA Grapalat"/>
          <w:b/>
          <w:szCs w:val="24"/>
          <w:lang w:val="ru-RU"/>
        </w:rPr>
        <w:t>լ</w:t>
      </w:r>
      <w:r w:rsidR="00D532DA">
        <w:rPr>
          <w:rFonts w:ascii="GHEA Grapalat" w:hAnsi="GHEA Grapalat"/>
          <w:b/>
          <w:szCs w:val="24"/>
        </w:rPr>
        <w:t>իսի</w:t>
      </w:r>
      <w:r w:rsidR="00A67496"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="00BC67AA" w:rsidRPr="00BC67AA">
        <w:rPr>
          <w:rFonts w:ascii="GHEA Grapalat" w:hAnsi="GHEA Grapalat"/>
          <w:b/>
          <w:color w:val="000000" w:themeColor="text1"/>
          <w:szCs w:val="24"/>
          <w:lang w:val="af-ZA"/>
        </w:rPr>
        <w:t>1</w:t>
      </w:r>
      <w:r w:rsidR="00FE60BD" w:rsidRPr="00FE60BD">
        <w:rPr>
          <w:rFonts w:ascii="GHEA Grapalat" w:hAnsi="GHEA Grapalat"/>
          <w:b/>
          <w:color w:val="000000" w:themeColor="text1"/>
          <w:szCs w:val="24"/>
          <w:lang w:val="af-ZA"/>
        </w:rPr>
        <w:t>9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>-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ի</w:t>
      </w:r>
      <w:r w:rsidRPr="004B26E1">
        <w:rPr>
          <w:rFonts w:ascii="GHEA Grapalat" w:hAnsi="GHEA Grapalat"/>
          <w:b/>
          <w:color w:val="000000" w:themeColor="text1"/>
          <w:szCs w:val="24"/>
          <w:lang w:val="af-ZA"/>
        </w:rPr>
        <w:t xml:space="preserve"> </w:t>
      </w:r>
      <w:r w:rsidRPr="004B26E1">
        <w:rPr>
          <w:rFonts w:ascii="GHEA Grapalat" w:hAnsi="GHEA Grapalat" w:cs="Sylfaen"/>
          <w:b/>
          <w:color w:val="000000" w:themeColor="text1"/>
          <w:szCs w:val="24"/>
          <w:lang w:val="af-ZA"/>
        </w:rPr>
        <w:t>թիվ</w:t>
      </w:r>
      <w:r w:rsidR="00FE60BD">
        <w:rPr>
          <w:rFonts w:ascii="GHEA Grapalat" w:hAnsi="GHEA Grapalat" w:cs="Sylfaen"/>
          <w:b/>
          <w:color w:val="000000" w:themeColor="text1"/>
          <w:szCs w:val="24"/>
          <w:lang w:val="af-ZA"/>
        </w:rPr>
        <w:t xml:space="preserve"> </w:t>
      </w:r>
      <w:r w:rsidR="00FE60BD" w:rsidRPr="00FE60BD">
        <w:rPr>
          <w:rFonts w:ascii="GHEA Grapalat" w:hAnsi="GHEA Grapalat" w:cs="Sylfaen"/>
          <w:b/>
          <w:color w:val="000000" w:themeColor="text1"/>
          <w:szCs w:val="24"/>
          <w:lang w:val="af-ZA"/>
        </w:rPr>
        <w:t>3</w:t>
      </w:r>
      <w:r w:rsidR="00CA588B" w:rsidRPr="004B26E1">
        <w:rPr>
          <w:rFonts w:ascii="GHEA Grapalat" w:hAnsi="GHEA Grapalat" w:cs="Sylfaen"/>
          <w:b/>
          <w:color w:val="000000" w:themeColor="text1"/>
          <w:szCs w:val="24"/>
          <w:lang w:val="hy-AM"/>
        </w:rPr>
        <w:t>-ի</w:t>
      </w:r>
      <w:r w:rsidR="00DF2068" w:rsidRPr="004B26E1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794371" w:rsidRPr="00794371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b/>
          <w:szCs w:val="24"/>
          <w:lang w:val="af-ZA"/>
        </w:rPr>
        <w:t xml:space="preserve">Չափաբաժին </w:t>
      </w:r>
      <w:r w:rsidR="006B16C7" w:rsidRPr="00F77382">
        <w:rPr>
          <w:rFonts w:ascii="GHEA Grapalat" w:hAnsi="GHEA Grapalat" w:cs="Sylfaen"/>
          <w:b/>
          <w:szCs w:val="24"/>
          <w:lang w:val="af-ZA"/>
        </w:rPr>
        <w:t>1</w:t>
      </w:r>
      <w:r w:rsidRPr="00794371">
        <w:rPr>
          <w:rFonts w:ascii="GHEA Grapalat" w:hAnsi="GHEA Grapalat" w:cs="Sylfaen"/>
          <w:b/>
          <w:szCs w:val="24"/>
          <w:lang w:val="af-ZA"/>
        </w:rPr>
        <w:t>:</w:t>
      </w:r>
    </w:p>
    <w:p w:rsidR="00794371" w:rsidRPr="00F14889" w:rsidRDefault="00794371" w:rsidP="00794371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794371">
        <w:rPr>
          <w:rFonts w:ascii="GHEA Grapalat" w:hAnsi="GHEA Grapalat" w:cs="Sylfaen"/>
          <w:szCs w:val="24"/>
          <w:lang w:val="af-ZA"/>
        </w:rPr>
        <w:t xml:space="preserve">Գնման առարկա է հանդիսանում` </w:t>
      </w:r>
      <w:r w:rsidR="00FE60BD" w:rsidRPr="00DF40CF">
        <w:rPr>
          <w:rFonts w:ascii="Arial" w:hAnsi="Arial" w:cs="Arial"/>
          <w:lang w:val="hy-AM"/>
        </w:rPr>
        <w:t>օդորակիչների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վրա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կատարվող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նորոգման</w:t>
      </w:r>
      <w:r w:rsidR="00FE60BD" w:rsidRPr="00DF40CF">
        <w:rPr>
          <w:rFonts w:ascii="GHEA Grapalat" w:hAnsi="GHEA Grapalat"/>
          <w:lang w:val="hy-AM"/>
        </w:rPr>
        <w:t xml:space="preserve">, </w:t>
      </w:r>
      <w:r w:rsidR="00FE60BD" w:rsidRPr="00DF40CF">
        <w:rPr>
          <w:rFonts w:ascii="Arial" w:hAnsi="Arial" w:cs="Arial"/>
          <w:lang w:val="hy-AM"/>
        </w:rPr>
        <w:t>տեխնիկական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սպասարկման</w:t>
      </w:r>
      <w:r w:rsidR="00FE60BD" w:rsidRPr="00DF40CF">
        <w:rPr>
          <w:rFonts w:ascii="GHEA Grapalat" w:hAnsi="GHEA Grapalat"/>
          <w:lang w:val="hy-AM"/>
        </w:rPr>
        <w:t xml:space="preserve"> </w:t>
      </w:r>
      <w:r w:rsidR="00FE60BD" w:rsidRPr="00DF40CF">
        <w:rPr>
          <w:rFonts w:ascii="Arial" w:hAnsi="Arial" w:cs="Arial"/>
          <w:lang w:val="hy-AM"/>
        </w:rPr>
        <w:t>ծառայություններ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1475"/>
        <w:gridCol w:w="2235"/>
        <w:gridCol w:w="2306"/>
        <w:gridCol w:w="2931"/>
      </w:tblGrid>
      <w:tr w:rsidR="00FE60BD" w:rsidRPr="00794371" w:rsidTr="00FE60BD">
        <w:trPr>
          <w:trHeight w:val="622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="00D216AF"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</w:t>
            </w: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/Հ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6030C4" w:rsidRDefault="00794371" w:rsidP="00D216AF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Մասնակցի անվանումը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Հրավերի պահանջներին համապատասխանող հայտեր 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/համապատասխանելու դեպքում նշել “X”/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Հրավերի պահանջներին չհամապատասխանող հայտեր</w:t>
            </w:r>
          </w:p>
          <w:p w:rsidR="00794371" w:rsidRPr="006030C4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sz w:val="22"/>
                <w:szCs w:val="22"/>
                <w:lang w:val="af-ZA"/>
              </w:rPr>
              <w:t>/չհամապատասխանելու դեպքում նշել “X”/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6030C4" w:rsidRDefault="00794371" w:rsidP="00712A13">
            <w:pPr>
              <w:spacing w:after="240"/>
              <w:jc w:val="both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6030C4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Անհամապատասխանության համառոտ նկարագրություն</w:t>
            </w:r>
          </w:p>
        </w:tc>
      </w:tr>
      <w:tr w:rsidR="00FE60BD" w:rsidRPr="00794371" w:rsidTr="00FE60BD">
        <w:trPr>
          <w:trHeight w:val="622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4371" w:rsidRPr="004A6AE2" w:rsidRDefault="006D0589" w:rsidP="004A6AE2">
            <w:pPr>
              <w:spacing w:after="240"/>
              <w:ind w:firstLine="709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</w:pPr>
            <w:r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2</w:t>
            </w:r>
            <w:r w:rsid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 xml:space="preserve">  </w:t>
            </w:r>
            <w:r w:rsidR="00E827DB" w:rsidRPr="004A6AE2">
              <w:rPr>
                <w:rFonts w:ascii="GHEA Grapalat" w:hAnsi="GHEA Grapalat" w:cs="Sylfaen"/>
                <w:b/>
                <w:sz w:val="22"/>
                <w:szCs w:val="22"/>
                <w:lang w:val="af-ZA"/>
              </w:rPr>
              <w:t>1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0074DB" w:rsidRDefault="004C5F4C" w:rsidP="00FE60BD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FE60BD">
              <w:rPr>
                <w:rFonts w:ascii="GHEA Grapalat" w:hAnsi="GHEA Grapalat"/>
                <w:szCs w:val="24"/>
                <w:lang w:val="af-ZA"/>
              </w:rPr>
              <w:t>«</w:t>
            </w:r>
            <w:r w:rsidR="00FE60BD">
              <w:rPr>
                <w:rFonts w:ascii="GHEA Grapalat" w:hAnsi="GHEA Grapalat"/>
                <w:szCs w:val="24"/>
                <w:lang w:val="ru-RU"/>
              </w:rPr>
              <w:t>ԱՁ</w:t>
            </w:r>
            <w:r w:rsidR="00FE60BD" w:rsidRPr="00FE60BD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="00FE60BD">
              <w:rPr>
                <w:rFonts w:ascii="GHEA Grapalat" w:hAnsi="GHEA Grapalat"/>
                <w:szCs w:val="24"/>
                <w:lang w:val="ru-RU"/>
              </w:rPr>
              <w:t>Մեսրոպ</w:t>
            </w:r>
            <w:r w:rsidR="00FE60BD" w:rsidRPr="00FE60BD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="00FE60BD">
              <w:rPr>
                <w:rFonts w:ascii="GHEA Grapalat" w:hAnsi="GHEA Grapalat"/>
                <w:szCs w:val="24"/>
                <w:lang w:val="ru-RU"/>
              </w:rPr>
              <w:t>Վիգենի</w:t>
            </w:r>
            <w:r w:rsidR="00FE60BD" w:rsidRPr="00FE60BD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="00FE60BD">
              <w:rPr>
                <w:rFonts w:ascii="GHEA Grapalat" w:hAnsi="GHEA Grapalat"/>
                <w:szCs w:val="24"/>
                <w:lang w:val="ru-RU"/>
              </w:rPr>
              <w:t>Աղազարյան</w:t>
            </w:r>
            <w:r w:rsidRPr="00FE60BD">
              <w:rPr>
                <w:rFonts w:ascii="GHEA Grapalat" w:hAnsi="GHEA Grapalat"/>
                <w:szCs w:val="24"/>
                <w:lang w:val="af-ZA"/>
              </w:rPr>
              <w:t>»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4D0B6E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 xml:space="preserve">      </w:t>
            </w:r>
            <w:r w:rsidRPr="00794371">
              <w:rPr>
                <w:rFonts w:ascii="GHEA Grapalat" w:hAnsi="GHEA Grapalat" w:cs="Sylfaen"/>
                <w:szCs w:val="24"/>
                <w:lang w:val="af-ZA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794371">
            <w:pPr>
              <w:spacing w:after="240"/>
              <w:ind w:firstLine="709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4371" w:rsidRPr="00794371" w:rsidRDefault="00794371" w:rsidP="00D15C73">
            <w:pPr>
              <w:pStyle w:val="ListParagraph"/>
              <w:shd w:val="clear" w:color="auto" w:fill="FFFFFF"/>
              <w:spacing w:line="276" w:lineRule="auto"/>
              <w:ind w:left="0"/>
              <w:jc w:val="both"/>
              <w:rPr>
                <w:rFonts w:ascii="GHEA Grapalat" w:hAnsi="GHEA Grapalat" w:cs="Sylfaen"/>
                <w:szCs w:val="24"/>
                <w:lang w:val="af-ZA"/>
              </w:rPr>
            </w:pPr>
          </w:p>
        </w:tc>
      </w:tr>
    </w:tbl>
    <w:p w:rsidR="004D677D" w:rsidRPr="004D677D" w:rsidRDefault="004D677D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0074DB" w:rsidRPr="00FE60BD" w:rsidTr="00773EDE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0C72F8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074DB" w:rsidRPr="000C72F8" w:rsidRDefault="000074DB" w:rsidP="009F2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9F23BE">
              <w:rPr>
                <w:rFonts w:ascii="GHEA Grapalat" w:hAnsi="GHEA Grapalat" w:cs="Sylfaen"/>
                <w:b/>
                <w:sz w:val="20"/>
                <w:lang w:val="ru-RU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0074DB" w:rsidRPr="00052BBA" w:rsidTr="00773EDE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0074DB" w:rsidRDefault="00FE60BD" w:rsidP="00FE60BD">
            <w:pPr>
              <w:spacing w:after="240"/>
              <w:jc w:val="center"/>
              <w:rPr>
                <w:rFonts w:ascii="GHEA Grapalat" w:hAnsi="GHEA Grapalat" w:cs="Sylfaen"/>
                <w:szCs w:val="24"/>
                <w:lang w:val="af-ZA"/>
              </w:rPr>
            </w:pPr>
            <w:r w:rsidRPr="00FE60BD">
              <w:rPr>
                <w:rFonts w:ascii="GHEA Grapalat" w:hAnsi="GHEA Grapalat"/>
                <w:szCs w:val="24"/>
                <w:lang w:val="af-ZA"/>
              </w:rPr>
              <w:t>«</w:t>
            </w:r>
            <w:r>
              <w:rPr>
                <w:rFonts w:ascii="GHEA Grapalat" w:hAnsi="GHEA Grapalat"/>
                <w:szCs w:val="24"/>
                <w:lang w:val="ru-RU"/>
              </w:rPr>
              <w:t>ԱՁ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Մեսրոպ</w:t>
            </w:r>
            <w:r w:rsidRPr="00FE60BD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Վիգենի</w:t>
            </w:r>
            <w:r w:rsidRPr="00FE60BD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Cs w:val="24"/>
                <w:lang w:val="ru-RU"/>
              </w:rPr>
              <w:t>Աղազարյան</w:t>
            </w:r>
            <w:r w:rsidRPr="00FE60BD">
              <w:rPr>
                <w:rFonts w:ascii="GHEA Grapalat" w:hAnsi="GHEA Grapalat"/>
                <w:szCs w:val="24"/>
                <w:lang w:val="af-ZA"/>
              </w:rPr>
              <w:t>»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574AC0" w:rsidRDefault="000074DB" w:rsidP="00773ED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74DB" w:rsidRPr="00FE60BD" w:rsidRDefault="00FE60BD" w:rsidP="00773ED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8896950</w:t>
            </w:r>
          </w:p>
        </w:tc>
      </w:tr>
    </w:tbl>
    <w:p w:rsidR="006030C4" w:rsidRDefault="006030C4" w:rsidP="00AD157F">
      <w:pPr>
        <w:spacing w:after="240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</w:p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lastRenderedPageBreak/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</w:t>
      </w:r>
      <w:r w:rsidR="007924BD">
        <w:rPr>
          <w:rFonts w:ascii="GHEA Grapalat" w:hAnsi="GHEA Grapalat" w:cs="Sylfaen"/>
          <w:szCs w:val="24"/>
          <w:lang w:val="af-ZA"/>
        </w:rPr>
        <w:t>ի</w:t>
      </w:r>
      <w:r w:rsidRPr="00052BBA">
        <w:rPr>
          <w:rFonts w:ascii="GHEA Grapalat" w:hAnsi="GHEA Grapalat" w:cs="Sylfaen"/>
          <w:szCs w:val="24"/>
          <w:lang w:val="af-ZA"/>
        </w:rPr>
        <w:t>ց</w:t>
      </w:r>
      <w:r w:rsidR="007924BD">
        <w:rPr>
          <w:rFonts w:ascii="GHEA Grapalat" w:hAnsi="GHEA Grapalat" w:cs="Sylfaen"/>
          <w:szCs w:val="24"/>
          <w:lang w:val="af-ZA"/>
        </w:rPr>
        <w:t>ներ</w:t>
      </w:r>
      <w:r w:rsidRPr="00052BBA">
        <w:rPr>
          <w:rFonts w:ascii="GHEA Grapalat" w:hAnsi="GHEA Grapalat" w:cs="Sylfaen"/>
          <w:szCs w:val="24"/>
          <w:lang w:val="af-ZA"/>
        </w:rPr>
        <w:t>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4C5F4C" w:rsidRDefault="004C5F4C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4C5F4C">
        <w:rPr>
          <w:rFonts w:ascii="GHEA Grapalat" w:hAnsi="GHEA Grapalat"/>
          <w:szCs w:val="24"/>
          <w:lang w:val="af-ZA"/>
        </w:rPr>
        <w:t>“</w:t>
      </w:r>
      <w:r w:rsidRPr="004C5F4C">
        <w:rPr>
          <w:rFonts w:ascii="GHEA Grapalat" w:hAnsi="GHEA Grapalat" w:cs="Sylfaen"/>
          <w:szCs w:val="24"/>
          <w:lang w:val="af-ZA"/>
        </w:rPr>
        <w:t>Գնումների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մասին</w:t>
      </w:r>
      <w:r w:rsidRPr="004C5F4C">
        <w:rPr>
          <w:rFonts w:ascii="GHEA Grapalat" w:hAnsi="GHEA Grapalat"/>
          <w:szCs w:val="24"/>
          <w:lang w:val="af-ZA"/>
        </w:rPr>
        <w:t xml:space="preserve">” </w:t>
      </w:r>
      <w:r w:rsidRPr="004C5F4C">
        <w:rPr>
          <w:rFonts w:ascii="GHEA Grapalat" w:hAnsi="GHEA Grapalat" w:cs="Sylfaen"/>
          <w:szCs w:val="24"/>
          <w:lang w:val="af-ZA"/>
        </w:rPr>
        <w:t>ՀՀ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օրենքի</w:t>
      </w:r>
      <w:r w:rsidRPr="004C5F4C">
        <w:rPr>
          <w:rFonts w:ascii="GHEA Grapalat" w:hAnsi="GHEA Grapalat"/>
          <w:szCs w:val="24"/>
          <w:lang w:val="af-ZA"/>
        </w:rPr>
        <w:t xml:space="preserve"> 10-</w:t>
      </w:r>
      <w:r w:rsidRPr="004C5F4C">
        <w:rPr>
          <w:rFonts w:ascii="GHEA Grapalat" w:hAnsi="GHEA Grapalat" w:cs="Sylfaen"/>
          <w:szCs w:val="24"/>
          <w:lang w:val="af-ZA"/>
        </w:rPr>
        <w:t>րդ</w:t>
      </w:r>
      <w:r w:rsidRPr="004C5F4C">
        <w:rPr>
          <w:rFonts w:ascii="GHEA Grapalat" w:hAnsi="GHEA Grapalat"/>
          <w:szCs w:val="24"/>
          <w:lang w:val="af-ZA"/>
        </w:rPr>
        <w:t xml:space="preserve"> </w:t>
      </w:r>
      <w:r w:rsidRPr="004C5F4C">
        <w:rPr>
          <w:rFonts w:ascii="GHEA Grapalat" w:hAnsi="GHEA Grapalat" w:cs="Sylfaen"/>
          <w:szCs w:val="24"/>
          <w:lang w:val="af-ZA"/>
        </w:rPr>
        <w:t>հոդվածի</w:t>
      </w:r>
      <w:r w:rsidRPr="004C5F4C">
        <w:rPr>
          <w:rFonts w:ascii="GHEA Grapalat" w:hAnsi="GHEA Grapalat"/>
          <w:szCs w:val="24"/>
          <w:lang w:val="af-ZA"/>
        </w:rPr>
        <w:t xml:space="preserve"> 4-րդ մասի </w:t>
      </w:r>
      <w:r w:rsidRPr="004C5F4C">
        <w:rPr>
          <w:rFonts w:ascii="GHEA Grapalat" w:hAnsi="GHEA Grapalat" w:cs="Sylfaen"/>
          <w:szCs w:val="24"/>
          <w:lang w:val="af-ZA"/>
        </w:rPr>
        <w:t>համաձայն</w:t>
      </w:r>
      <w:r w:rsidRPr="004C5F4C">
        <w:rPr>
          <w:rFonts w:ascii="GHEA Grapalat" w:hAnsi="GHEA Grapalat"/>
          <w:szCs w:val="24"/>
          <w:lang w:val="af-ZA"/>
        </w:rPr>
        <w:t xml:space="preserve">` </w:t>
      </w:r>
      <w:r w:rsidRPr="004C5F4C">
        <w:rPr>
          <w:rFonts w:ascii="GHEA Grapalat" w:hAnsi="GHEA Grapalat"/>
          <w:color w:val="000000"/>
          <w:szCs w:val="24"/>
        </w:rPr>
        <w:t>սույն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հոդվածի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3-</w:t>
      </w:r>
      <w:r w:rsidRPr="004C5F4C">
        <w:rPr>
          <w:rFonts w:ascii="GHEA Grapalat" w:hAnsi="GHEA Grapalat"/>
          <w:color w:val="000000"/>
          <w:szCs w:val="24"/>
        </w:rPr>
        <w:t>րդ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մասով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նախատեսված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անգործության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ժամկետը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կիրառելի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չէ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եթե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միայն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մեկ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մասնակից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հայտ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ներկայացրել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, </w:t>
      </w:r>
      <w:r w:rsidRPr="004C5F4C">
        <w:rPr>
          <w:rFonts w:ascii="GHEA Grapalat" w:hAnsi="GHEA Grapalat"/>
          <w:color w:val="000000"/>
          <w:szCs w:val="24"/>
        </w:rPr>
        <w:t>որի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հետ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կնքվում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է</w:t>
      </w:r>
      <w:r w:rsidRPr="004C5F4C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4C5F4C">
        <w:rPr>
          <w:rFonts w:ascii="GHEA Grapalat" w:hAnsi="GHEA Grapalat"/>
          <w:color w:val="000000"/>
          <w:szCs w:val="24"/>
        </w:rPr>
        <w:t>պայմանագիր</w:t>
      </w:r>
      <w:r w:rsidRPr="004C5F4C">
        <w:rPr>
          <w:rFonts w:ascii="GHEA Grapalat" w:hAnsi="GHEA Grapalat"/>
          <w:color w:val="000000"/>
          <w:szCs w:val="24"/>
          <w:lang w:val="af-ZA"/>
        </w:rPr>
        <w:t>:</w:t>
      </w:r>
    </w:p>
    <w:p w:rsidR="00997B4D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997B4D" w:rsidRPr="00052BBA" w:rsidRDefault="00997B4D" w:rsidP="00997B4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 w:cs="Sylfaen"/>
          <w:szCs w:val="24"/>
          <w:lang w:val="hy-AM"/>
        </w:rPr>
        <w:t>ԵՐՋԷԿ-ԳՀ</w:t>
      </w:r>
      <w:r w:rsidR="00590A00">
        <w:rPr>
          <w:rFonts w:ascii="GHEA Grapalat" w:hAnsi="GHEA Grapalat" w:cs="Sylfaen"/>
          <w:szCs w:val="24"/>
          <w:lang w:val="ru-RU"/>
        </w:rPr>
        <w:t>Ծ</w:t>
      </w:r>
      <w:r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FE60BD" w:rsidRPr="00FE60BD">
        <w:rPr>
          <w:rFonts w:ascii="GHEA Grapalat" w:hAnsi="GHEA Grapalat" w:cs="Sylfaen"/>
          <w:szCs w:val="24"/>
          <w:lang w:val="af-ZA"/>
        </w:rPr>
        <w:t>67</w:t>
      </w:r>
      <w:bookmarkStart w:id="0" w:name="_GoBack"/>
      <w:bookmarkEnd w:id="0"/>
      <w:r w:rsidRPr="002A0FDB">
        <w:rPr>
          <w:rFonts w:ascii="GHEA Grapalat" w:hAnsi="GHEA Grapalat" w:cs="Sylfaen"/>
          <w:szCs w:val="24"/>
          <w:lang w:val="hy-AM"/>
        </w:rPr>
        <w:t>/1</w:t>
      </w:r>
      <w:r w:rsidRPr="00997B4D">
        <w:rPr>
          <w:rFonts w:ascii="GHEA Grapalat" w:hAnsi="GHEA Grapalat" w:cs="Sylfaen"/>
          <w:szCs w:val="24"/>
          <w:lang w:val="af-ZA"/>
        </w:rPr>
        <w:t>8</w:t>
      </w:r>
      <w:r w:rsidRPr="002A0FDB">
        <w:rPr>
          <w:rFonts w:ascii="GHEA Grapalat" w:hAnsi="GHEA Grapalat"/>
          <w:szCs w:val="24"/>
          <w:lang w:val="af-ZA"/>
        </w:rPr>
        <w:t>»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 xml:space="preserve">ծածկագրով գնահատող հանձնաժողովի քարտուղար Ա. </w:t>
      </w:r>
      <w:r>
        <w:rPr>
          <w:rFonts w:ascii="GHEA Grapalat" w:hAnsi="GHEA Grapalat" w:cs="Sylfaen"/>
          <w:szCs w:val="24"/>
          <w:lang w:val="af-ZA"/>
        </w:rPr>
        <w:t>Պետրոս</w:t>
      </w:r>
      <w:r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997B4D" w:rsidRPr="004C5F4C" w:rsidRDefault="00997B4D" w:rsidP="004C5F4C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</w:p>
    <w:p w:rsidR="00312A56" w:rsidRPr="00052BBA" w:rsidRDefault="004C5F4C" w:rsidP="00312A56">
      <w:pPr>
        <w:ind w:firstLine="709"/>
        <w:jc w:val="both"/>
        <w:rPr>
          <w:rFonts w:ascii="GHEA Grapalat" w:hAnsi="GHEA Grapalat"/>
          <w:szCs w:val="24"/>
          <w:lang w:val="af-ZA"/>
        </w:rPr>
      </w:pPr>
      <w:r w:rsidRPr="00997B4D">
        <w:rPr>
          <w:rFonts w:ascii="GHEA Grapalat" w:hAnsi="GHEA Grapalat" w:cs="Sylfaen"/>
          <w:szCs w:val="24"/>
          <w:lang w:val="af-ZA"/>
        </w:rPr>
        <w:t xml:space="preserve">               </w:t>
      </w:r>
      <w:r w:rsidR="00312A56" w:rsidRPr="00052BBA">
        <w:rPr>
          <w:rFonts w:ascii="GHEA Grapalat" w:hAnsi="GHEA Grapalat" w:cs="Sylfaen"/>
          <w:szCs w:val="24"/>
          <w:lang w:val="af-ZA"/>
        </w:rPr>
        <w:t>Հեռախոս՝</w:t>
      </w:r>
      <w:r w:rsidR="00312A56" w:rsidRPr="00052BBA">
        <w:rPr>
          <w:rFonts w:ascii="GHEA Grapalat" w:hAnsi="GHEA Grapalat"/>
          <w:szCs w:val="24"/>
          <w:lang w:val="af-ZA"/>
        </w:rPr>
        <w:t xml:space="preserve">  011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47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26</w:t>
      </w:r>
      <w:r w:rsidR="00312A56">
        <w:rPr>
          <w:rFonts w:ascii="GHEA Grapalat" w:hAnsi="GHEA Grapalat"/>
          <w:szCs w:val="24"/>
          <w:lang w:val="af-ZA"/>
        </w:rPr>
        <w:t xml:space="preserve"> </w:t>
      </w:r>
      <w:r w:rsidR="00312A56" w:rsidRPr="00052BBA">
        <w:rPr>
          <w:rFonts w:ascii="GHEA Grapalat" w:hAnsi="GHEA Grapalat"/>
          <w:szCs w:val="24"/>
          <w:lang w:val="af-ZA"/>
        </w:rPr>
        <w:t>11</w:t>
      </w:r>
      <w:r w:rsidR="00312A56" w:rsidRPr="00052BBA">
        <w:rPr>
          <w:rFonts w:ascii="GHEA Grapalat" w:hAnsi="GHEA Grapalat" w:cs="Arial Armenian"/>
          <w:szCs w:val="24"/>
          <w:lang w:val="af-ZA"/>
        </w:rPr>
        <w:t>։</w:t>
      </w:r>
    </w:p>
    <w:p w:rsidR="00312A56" w:rsidRPr="00335CD6" w:rsidRDefault="00312A56" w:rsidP="00312A56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>
        <w:rPr>
          <w:rFonts w:ascii="GHEA Grapalat" w:hAnsi="GHEA Grapalat"/>
          <w:b/>
          <w:lang w:val="af-ZA"/>
        </w:rPr>
        <w:t>:</w:t>
      </w:r>
    </w:p>
    <w:p w:rsidR="00312A56" w:rsidRPr="00052BBA" w:rsidRDefault="00312A56" w:rsidP="00312A56">
      <w:pPr>
        <w:jc w:val="both"/>
        <w:rPr>
          <w:rFonts w:ascii="GHEA Grapalat" w:hAnsi="GHEA Grapalat"/>
          <w:szCs w:val="24"/>
          <w:lang w:val="af-ZA"/>
        </w:rPr>
      </w:pPr>
    </w:p>
    <w:p w:rsidR="00312A56" w:rsidRDefault="00312A56" w:rsidP="003C12C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p w:rsidR="00C16396" w:rsidRDefault="00C16396" w:rsidP="003C12C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</w:p>
    <w:p w:rsidR="00C16396" w:rsidRDefault="00C16396" w:rsidP="003C12C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</w:p>
    <w:p w:rsidR="00C16396" w:rsidRDefault="00C16396" w:rsidP="003C12C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</w:p>
    <w:p w:rsidR="00C16396" w:rsidRDefault="00C16396" w:rsidP="003C12C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</w:p>
    <w:p w:rsidR="00C16396" w:rsidRPr="003C12CC" w:rsidRDefault="00C16396" w:rsidP="003C12C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</w:p>
    <w:sectPr w:rsidR="00C16396" w:rsidRPr="003C12CC" w:rsidSect="004D677D">
      <w:footerReference w:type="default" r:id="rId8"/>
      <w:pgSz w:w="12240" w:h="15840"/>
      <w:pgMar w:top="810" w:right="1440" w:bottom="170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135" w:rsidRDefault="00694135" w:rsidP="00F855A6">
      <w:r>
        <w:separator/>
      </w:r>
    </w:p>
  </w:endnote>
  <w:endnote w:type="continuationSeparator" w:id="0">
    <w:p w:rsidR="00694135" w:rsidRDefault="00694135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AE2" w:rsidRDefault="004A6A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0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AE2" w:rsidRDefault="004A6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135" w:rsidRDefault="00694135" w:rsidP="00F855A6">
      <w:r>
        <w:separator/>
      </w:r>
    </w:p>
  </w:footnote>
  <w:footnote w:type="continuationSeparator" w:id="0">
    <w:p w:rsidR="00694135" w:rsidRDefault="00694135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1115A"/>
    <w:rsid w:val="00052BBA"/>
    <w:rsid w:val="00056F9F"/>
    <w:rsid w:val="00061346"/>
    <w:rsid w:val="00067753"/>
    <w:rsid w:val="000C72F8"/>
    <w:rsid w:val="000E2CC0"/>
    <w:rsid w:val="000E5307"/>
    <w:rsid w:val="000E739C"/>
    <w:rsid w:val="001106B0"/>
    <w:rsid w:val="00125980"/>
    <w:rsid w:val="00131B8F"/>
    <w:rsid w:val="0014046A"/>
    <w:rsid w:val="00174756"/>
    <w:rsid w:val="001954D7"/>
    <w:rsid w:val="00195D2C"/>
    <w:rsid w:val="001C7B96"/>
    <w:rsid w:val="001D00FE"/>
    <w:rsid w:val="001D02BB"/>
    <w:rsid w:val="001E428F"/>
    <w:rsid w:val="001E446B"/>
    <w:rsid w:val="001E4D81"/>
    <w:rsid w:val="001E5B06"/>
    <w:rsid w:val="00210B0E"/>
    <w:rsid w:val="00211F7E"/>
    <w:rsid w:val="00217E00"/>
    <w:rsid w:val="00235DDB"/>
    <w:rsid w:val="00277817"/>
    <w:rsid w:val="00286B13"/>
    <w:rsid w:val="00290139"/>
    <w:rsid w:val="00291B73"/>
    <w:rsid w:val="002A0FDB"/>
    <w:rsid w:val="002A1D7A"/>
    <w:rsid w:val="002B65C1"/>
    <w:rsid w:val="002C30F1"/>
    <w:rsid w:val="002C67C4"/>
    <w:rsid w:val="002D6009"/>
    <w:rsid w:val="002E5803"/>
    <w:rsid w:val="002F40AD"/>
    <w:rsid w:val="00300517"/>
    <w:rsid w:val="00312A56"/>
    <w:rsid w:val="003348E2"/>
    <w:rsid w:val="00373FBD"/>
    <w:rsid w:val="003B4720"/>
    <w:rsid w:val="003C12CC"/>
    <w:rsid w:val="003D3696"/>
    <w:rsid w:val="003D46CF"/>
    <w:rsid w:val="003F5A97"/>
    <w:rsid w:val="0040087A"/>
    <w:rsid w:val="004618E0"/>
    <w:rsid w:val="0047263C"/>
    <w:rsid w:val="0047480B"/>
    <w:rsid w:val="004A2409"/>
    <w:rsid w:val="004A6AE2"/>
    <w:rsid w:val="004B26E1"/>
    <w:rsid w:val="004C42D6"/>
    <w:rsid w:val="004C58DA"/>
    <w:rsid w:val="004C5F4C"/>
    <w:rsid w:val="004D0B6E"/>
    <w:rsid w:val="004D677D"/>
    <w:rsid w:val="004E0D33"/>
    <w:rsid w:val="004E382C"/>
    <w:rsid w:val="00517DDA"/>
    <w:rsid w:val="00523D19"/>
    <w:rsid w:val="00525644"/>
    <w:rsid w:val="00547782"/>
    <w:rsid w:val="0055102A"/>
    <w:rsid w:val="00560858"/>
    <w:rsid w:val="00574AC0"/>
    <w:rsid w:val="005833E7"/>
    <w:rsid w:val="00584E3A"/>
    <w:rsid w:val="00590A00"/>
    <w:rsid w:val="005A1870"/>
    <w:rsid w:val="005E442C"/>
    <w:rsid w:val="005F2F8F"/>
    <w:rsid w:val="006030C4"/>
    <w:rsid w:val="00606818"/>
    <w:rsid w:val="00611E38"/>
    <w:rsid w:val="00613CA8"/>
    <w:rsid w:val="006310DE"/>
    <w:rsid w:val="006527DE"/>
    <w:rsid w:val="00676B09"/>
    <w:rsid w:val="00685429"/>
    <w:rsid w:val="00694135"/>
    <w:rsid w:val="006B16C7"/>
    <w:rsid w:val="006C68EE"/>
    <w:rsid w:val="006D0589"/>
    <w:rsid w:val="006D1E92"/>
    <w:rsid w:val="006D2965"/>
    <w:rsid w:val="006E1E6D"/>
    <w:rsid w:val="007042A1"/>
    <w:rsid w:val="00710341"/>
    <w:rsid w:val="00712A13"/>
    <w:rsid w:val="007257C0"/>
    <w:rsid w:val="00760079"/>
    <w:rsid w:val="00773EDE"/>
    <w:rsid w:val="007924BD"/>
    <w:rsid w:val="00794371"/>
    <w:rsid w:val="007955F0"/>
    <w:rsid w:val="00797649"/>
    <w:rsid w:val="007A4552"/>
    <w:rsid w:val="007B07B4"/>
    <w:rsid w:val="007C035E"/>
    <w:rsid w:val="007D3B67"/>
    <w:rsid w:val="007D586D"/>
    <w:rsid w:val="007F0118"/>
    <w:rsid w:val="007F4652"/>
    <w:rsid w:val="007F7812"/>
    <w:rsid w:val="00801A19"/>
    <w:rsid w:val="00814D1D"/>
    <w:rsid w:val="00815ADF"/>
    <w:rsid w:val="00820AAD"/>
    <w:rsid w:val="008334CC"/>
    <w:rsid w:val="0084625C"/>
    <w:rsid w:val="00860142"/>
    <w:rsid w:val="00861DA9"/>
    <w:rsid w:val="008637C3"/>
    <w:rsid w:val="0088257E"/>
    <w:rsid w:val="00884430"/>
    <w:rsid w:val="008A0837"/>
    <w:rsid w:val="008B4405"/>
    <w:rsid w:val="008C1D4F"/>
    <w:rsid w:val="008C470C"/>
    <w:rsid w:val="008D4B32"/>
    <w:rsid w:val="008D4DE1"/>
    <w:rsid w:val="008F5C30"/>
    <w:rsid w:val="009176DC"/>
    <w:rsid w:val="00926DCE"/>
    <w:rsid w:val="00942196"/>
    <w:rsid w:val="00943D21"/>
    <w:rsid w:val="00950F49"/>
    <w:rsid w:val="009671C4"/>
    <w:rsid w:val="00997B4D"/>
    <w:rsid w:val="009F11EE"/>
    <w:rsid w:val="009F23BE"/>
    <w:rsid w:val="00A1519B"/>
    <w:rsid w:val="00A17AD7"/>
    <w:rsid w:val="00A20849"/>
    <w:rsid w:val="00A3420E"/>
    <w:rsid w:val="00A423C1"/>
    <w:rsid w:val="00A4420D"/>
    <w:rsid w:val="00A569AD"/>
    <w:rsid w:val="00A67496"/>
    <w:rsid w:val="00A81141"/>
    <w:rsid w:val="00A841CD"/>
    <w:rsid w:val="00AA5077"/>
    <w:rsid w:val="00AB241C"/>
    <w:rsid w:val="00AC16BE"/>
    <w:rsid w:val="00AD157F"/>
    <w:rsid w:val="00AF087E"/>
    <w:rsid w:val="00B010C0"/>
    <w:rsid w:val="00B505FF"/>
    <w:rsid w:val="00B67540"/>
    <w:rsid w:val="00B70323"/>
    <w:rsid w:val="00BB2509"/>
    <w:rsid w:val="00BC67AA"/>
    <w:rsid w:val="00BD13A0"/>
    <w:rsid w:val="00BE49E5"/>
    <w:rsid w:val="00BF6B95"/>
    <w:rsid w:val="00C156ED"/>
    <w:rsid w:val="00C16396"/>
    <w:rsid w:val="00C23688"/>
    <w:rsid w:val="00C70A2C"/>
    <w:rsid w:val="00C71692"/>
    <w:rsid w:val="00C82FF9"/>
    <w:rsid w:val="00C84CE1"/>
    <w:rsid w:val="00C915F0"/>
    <w:rsid w:val="00C916AF"/>
    <w:rsid w:val="00CA0DA1"/>
    <w:rsid w:val="00CA588B"/>
    <w:rsid w:val="00CC46A4"/>
    <w:rsid w:val="00CD0FBD"/>
    <w:rsid w:val="00CF06F2"/>
    <w:rsid w:val="00CF7390"/>
    <w:rsid w:val="00D118DA"/>
    <w:rsid w:val="00D15C73"/>
    <w:rsid w:val="00D216AF"/>
    <w:rsid w:val="00D24C48"/>
    <w:rsid w:val="00D27B0D"/>
    <w:rsid w:val="00D532DA"/>
    <w:rsid w:val="00D74ED4"/>
    <w:rsid w:val="00D91558"/>
    <w:rsid w:val="00DA7BDD"/>
    <w:rsid w:val="00DB48DC"/>
    <w:rsid w:val="00DD6DCD"/>
    <w:rsid w:val="00DF2068"/>
    <w:rsid w:val="00DF5DDD"/>
    <w:rsid w:val="00E204BB"/>
    <w:rsid w:val="00E264BC"/>
    <w:rsid w:val="00E37727"/>
    <w:rsid w:val="00E736A7"/>
    <w:rsid w:val="00E827DB"/>
    <w:rsid w:val="00F00D81"/>
    <w:rsid w:val="00F10452"/>
    <w:rsid w:val="00F14889"/>
    <w:rsid w:val="00F2181E"/>
    <w:rsid w:val="00F411B5"/>
    <w:rsid w:val="00F4284B"/>
    <w:rsid w:val="00F610CD"/>
    <w:rsid w:val="00F77382"/>
    <w:rsid w:val="00F8529E"/>
    <w:rsid w:val="00F855A6"/>
    <w:rsid w:val="00FC004A"/>
    <w:rsid w:val="00FE29C2"/>
    <w:rsid w:val="00FE60BD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555E7"/>
  <w15:docId w15:val="{F3759843-FB86-4515-8BD2-96C22332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58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8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69E1D-5C24-4F34-BD1F-02DF7297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 gnum</cp:lastModifiedBy>
  <cp:revision>167</cp:revision>
  <cp:lastPrinted>2018-06-18T06:54:00Z</cp:lastPrinted>
  <dcterms:created xsi:type="dcterms:W3CDTF">2017-08-11T06:24:00Z</dcterms:created>
  <dcterms:modified xsi:type="dcterms:W3CDTF">2018-07-19T06:17:00Z</dcterms:modified>
</cp:coreProperties>
</file>